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175"/>
        <w:gridCol w:w="5462"/>
      </w:tblGrid>
      <w:tr w:rsidR="002736FB" w:rsidRPr="001F44FC" w:rsidTr="002736FB">
        <w:tc>
          <w:tcPr>
            <w:tcW w:w="5379" w:type="dxa"/>
          </w:tcPr>
          <w:p w:rsidR="002736FB" w:rsidRDefault="002736FB" w:rsidP="002736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291F75" w:rsidRPr="00757781" w:rsidRDefault="00291F75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2736FB" w:rsidRPr="001F44FC" w:rsidRDefault="002736FB" w:rsidP="00291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00989</w:t>
            </w:r>
            <w:r w:rsidR="00162A26">
              <w:rPr>
                <w:rFonts w:ascii="Arial" w:hAnsi="Arial" w:cs="Arial"/>
                <w:sz w:val="18"/>
                <w:szCs w:val="18"/>
              </w:rPr>
              <w:t>N</w:t>
            </w:r>
            <w:r w:rsidR="003A5929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9C0">
              <w:rPr>
                <w:rFonts w:ascii="Arial" w:hAnsi="Arial" w:cs="Arial"/>
                <w:sz w:val="18"/>
                <w:szCs w:val="18"/>
              </w:rPr>
              <w:t>(</w:t>
            </w:r>
            <w:r w:rsidR="00291F75">
              <w:rPr>
                <w:rFonts w:ascii="Arial" w:hAnsi="Arial" w:cs="Arial"/>
                <w:sz w:val="18"/>
                <w:szCs w:val="18"/>
              </w:rPr>
              <w:t>02/2017</w:t>
            </w:r>
            <w:r w:rsidR="004949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37" w:type="dxa"/>
            <w:gridSpan w:val="2"/>
          </w:tcPr>
          <w:p w:rsidR="002736FB" w:rsidRPr="001F44FC" w:rsidRDefault="002736FB" w:rsidP="002736F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44FC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2736FB" w:rsidRPr="006828D0" w:rsidTr="00867AA6">
        <w:trPr>
          <w:trHeight w:val="576"/>
        </w:trPr>
        <w:tc>
          <w:tcPr>
            <w:tcW w:w="11016" w:type="dxa"/>
            <w:gridSpan w:val="3"/>
            <w:vAlign w:val="center"/>
          </w:tcPr>
          <w:p w:rsidR="006828D0" w:rsidRDefault="002736FB" w:rsidP="003A59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A59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OTR</w:t>
            </w:r>
            <w:r w:rsidR="003A5929" w:rsidRPr="003A59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OS SERVIC</w:t>
            </w:r>
            <w:r w:rsidR="0030607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</w:t>
            </w:r>
            <w:r w:rsidR="003A5929" w:rsidRPr="003A59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OS </w:t>
            </w:r>
            <w:r w:rsidRPr="003A59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/ </w:t>
            </w:r>
            <w:r w:rsidR="003A5929" w:rsidRPr="003A59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APOYOS COMU</w:t>
            </w:r>
            <w:r w:rsidR="003A59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</w:t>
            </w:r>
            <w:r w:rsidR="003A5929" w:rsidRPr="003A59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ITARIOS Y M</w:t>
            </w:r>
            <w:r w:rsidR="003A59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É</w:t>
            </w:r>
            <w:r w:rsidR="003A5929" w:rsidRPr="003A59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DI</w:t>
            </w:r>
            <w:r w:rsidRPr="003A59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</w:t>
            </w:r>
            <w:r w:rsidR="003A5929" w:rsidRPr="003A592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</w:t>
            </w:r>
          </w:p>
          <w:p w:rsidR="002736FB" w:rsidRPr="006828D0" w:rsidRDefault="003A5929" w:rsidP="003A5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AA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6828D0" w:rsidRPr="006828D0">
              <w:rPr>
                <w:rFonts w:ascii="Arial" w:hAnsi="Arial" w:cs="Arial"/>
                <w:b/>
                <w:sz w:val="20"/>
                <w:szCs w:val="20"/>
              </w:rPr>
              <w:t>OTHER SERVICES / COMMUNITY AND MEDICAL SUPPORTS</w:t>
            </w:r>
          </w:p>
        </w:tc>
      </w:tr>
      <w:tr w:rsidR="002736FB" w:rsidRPr="00F25CC0" w:rsidTr="002736FB">
        <w:tc>
          <w:tcPr>
            <w:tcW w:w="55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36FB" w:rsidRPr="003B693D" w:rsidRDefault="00306077" w:rsidP="003060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Nombre del niño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</w:tcPr>
          <w:p w:rsidR="002736FB" w:rsidRPr="00F25CC0" w:rsidRDefault="00306077" w:rsidP="003060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del reporte</w:t>
            </w:r>
          </w:p>
        </w:tc>
      </w:tr>
      <w:tr w:rsidR="002736FB" w:rsidRPr="00A107A7" w:rsidTr="002736FB">
        <w:trPr>
          <w:trHeight w:val="432"/>
        </w:trPr>
        <w:tc>
          <w:tcPr>
            <w:tcW w:w="55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6FB" w:rsidRPr="00A107A7" w:rsidRDefault="00093D3E" w:rsidP="002736FB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0"/>
          </w:p>
        </w:tc>
        <w:tc>
          <w:tcPr>
            <w:tcW w:w="54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6FB" w:rsidRPr="00A107A7" w:rsidRDefault="002736FB" w:rsidP="002736FB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2736FB" w:rsidRPr="00BD2AAF" w:rsidTr="00AE02E9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2736FB" w:rsidRPr="00306077" w:rsidRDefault="00306077" w:rsidP="0079083B">
            <w:pPr>
              <w:spacing w:before="120"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06077">
              <w:rPr>
                <w:rFonts w:ascii="Arial" w:hAnsi="Arial" w:cs="Arial"/>
                <w:sz w:val="18"/>
                <w:szCs w:val="18"/>
                <w:lang w:val="es-ES_tradnl"/>
              </w:rPr>
              <w:t>Estos son los recursos, apoyos o servicios que ayudan al niño 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30607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su </w:t>
            </w:r>
            <w:r w:rsidRPr="00684B7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familia y que </w:t>
            </w:r>
            <w:r w:rsidR="0079083B" w:rsidRPr="00684B7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están siendo </w:t>
            </w:r>
            <w:r w:rsidRPr="00684B77">
              <w:rPr>
                <w:rFonts w:ascii="Arial" w:hAnsi="Arial" w:cs="Arial"/>
                <w:sz w:val="18"/>
                <w:szCs w:val="18"/>
                <w:lang w:val="es-ES_tradnl"/>
              </w:rPr>
              <w:t>continuados  o recibidos pero no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306077">
              <w:rPr>
                <w:rFonts w:ascii="Arial" w:hAnsi="Arial" w:cs="Arial"/>
                <w:sz w:val="18"/>
                <w:szCs w:val="18"/>
                <w:lang w:val="es-ES_tradnl"/>
              </w:rPr>
              <w:t>necesari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os</w:t>
            </w:r>
            <w:r w:rsidRPr="0030607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financiado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Pr="0030607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por el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306077">
              <w:rPr>
                <w:rFonts w:ascii="Arial" w:hAnsi="Arial" w:cs="Arial"/>
                <w:sz w:val="18"/>
                <w:szCs w:val="18"/>
                <w:lang w:val="es-ES_tradnl"/>
              </w:rPr>
              <w:t>Birth to 3 Program.</w:t>
            </w:r>
          </w:p>
        </w:tc>
      </w:tr>
      <w:tr w:rsidR="002736FB" w:rsidRPr="00524301" w:rsidTr="00AE02E9">
        <w:tc>
          <w:tcPr>
            <w:tcW w:w="11016" w:type="dxa"/>
            <w:gridSpan w:val="3"/>
            <w:tcBorders>
              <w:top w:val="single" w:sz="4" w:space="0" w:color="auto"/>
            </w:tcBorders>
          </w:tcPr>
          <w:p w:rsidR="00123D33" w:rsidRDefault="002736FB" w:rsidP="001B5A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Services family is currently receiving:</w:t>
            </w:r>
          </w:p>
        </w:tc>
      </w:tr>
      <w:tr w:rsidR="002736FB" w:rsidRPr="00524301" w:rsidTr="009A355E">
        <w:trPr>
          <w:trHeight w:val="2493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2736FB" w:rsidRDefault="002736FB" w:rsidP="002736F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6FB" w:rsidRPr="00524301" w:rsidTr="00AE02E9">
        <w:tc>
          <w:tcPr>
            <w:tcW w:w="11016" w:type="dxa"/>
            <w:gridSpan w:val="3"/>
            <w:tcBorders>
              <w:top w:val="single" w:sz="4" w:space="0" w:color="auto"/>
            </w:tcBorders>
          </w:tcPr>
          <w:p w:rsidR="002736FB" w:rsidRDefault="002736FB" w:rsidP="000E11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</w:t>
            </w:r>
            <w:r w:rsidR="000E111D">
              <w:rPr>
                <w:rFonts w:ascii="Arial" w:hAnsi="Arial" w:cs="Arial"/>
                <w:sz w:val="18"/>
                <w:szCs w:val="18"/>
              </w:rPr>
              <w:t>ios necesario</w:t>
            </w:r>
            <w:r>
              <w:rPr>
                <w:rFonts w:ascii="Arial" w:hAnsi="Arial" w:cs="Arial"/>
                <w:sz w:val="18"/>
                <w:szCs w:val="18"/>
              </w:rPr>
              <w:t>s:</w:t>
            </w:r>
          </w:p>
        </w:tc>
      </w:tr>
      <w:tr w:rsidR="002736FB" w:rsidRPr="00524301" w:rsidTr="009A355E">
        <w:trPr>
          <w:trHeight w:val="2214"/>
        </w:trPr>
        <w:tc>
          <w:tcPr>
            <w:tcW w:w="11016" w:type="dxa"/>
            <w:gridSpan w:val="3"/>
          </w:tcPr>
          <w:p w:rsidR="002736FB" w:rsidRDefault="002736FB" w:rsidP="002736F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  <w:tr w:rsidR="002736FB" w:rsidRPr="00BD2AAF" w:rsidTr="00AE02E9">
        <w:tc>
          <w:tcPr>
            <w:tcW w:w="11016" w:type="dxa"/>
            <w:gridSpan w:val="3"/>
            <w:tcBorders>
              <w:top w:val="single" w:sz="4" w:space="0" w:color="auto"/>
            </w:tcBorders>
          </w:tcPr>
          <w:p w:rsidR="002736FB" w:rsidRPr="00710401" w:rsidRDefault="00710401" w:rsidP="0071040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401">
              <w:rPr>
                <w:rFonts w:ascii="Arial" w:hAnsi="Arial" w:cs="Arial"/>
                <w:sz w:val="18"/>
                <w:szCs w:val="18"/>
                <w:lang w:val="es-ES_tradnl"/>
              </w:rPr>
              <w:t>Pasos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que se deben s</w:t>
            </w:r>
            <w:r w:rsidRPr="0071040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eguir para asistir al niño y a su familia en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la obtención de</w:t>
            </w:r>
            <w:r w:rsidRPr="0071040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tos servicios</w:t>
            </w:r>
            <w:r w:rsidR="002736FB" w:rsidRPr="00710401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</w:tr>
      <w:tr w:rsidR="002736FB" w:rsidRPr="00524301" w:rsidTr="009A355E">
        <w:trPr>
          <w:trHeight w:val="2754"/>
        </w:trPr>
        <w:tc>
          <w:tcPr>
            <w:tcW w:w="11016" w:type="dxa"/>
            <w:gridSpan w:val="3"/>
          </w:tcPr>
          <w:p w:rsidR="002736FB" w:rsidRDefault="002736FB" w:rsidP="002736F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6FB" w:rsidRPr="00BD2AAF" w:rsidTr="001B5AAA">
        <w:tc>
          <w:tcPr>
            <w:tcW w:w="11016" w:type="dxa"/>
            <w:gridSpan w:val="3"/>
          </w:tcPr>
          <w:p w:rsidR="007366A3" w:rsidRPr="007366A3" w:rsidRDefault="002736FB" w:rsidP="001B5AA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366A3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291F75">
              <w:rPr>
                <w:rFonts w:ascii="Arial" w:hAnsi="Arial" w:cs="Arial"/>
                <w:sz w:val="18"/>
                <w:szCs w:val="18"/>
              </w:rPr>
            </w:r>
            <w:r w:rsidR="00291F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66A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7366A3">
              <w:rPr>
                <w:rFonts w:ascii="Arial" w:hAnsi="Arial" w:cs="Arial"/>
                <w:sz w:val="18"/>
                <w:szCs w:val="18"/>
                <w:lang w:val="es-ES_tradnl"/>
              </w:rPr>
              <w:t>La discusión del</w:t>
            </w:r>
            <w:r w:rsidR="007366A3" w:rsidRPr="007366A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equipo del </w:t>
            </w:r>
            <w:r w:rsidRPr="007366A3">
              <w:rPr>
                <w:rFonts w:ascii="Arial" w:hAnsi="Arial" w:cs="Arial"/>
                <w:sz w:val="18"/>
                <w:szCs w:val="18"/>
                <w:lang w:val="es-ES_tradnl"/>
              </w:rPr>
              <w:t>IFSP</w:t>
            </w:r>
            <w:r w:rsidR="007366A3" w:rsidRPr="007366A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encontr</w:t>
            </w:r>
            <w:r w:rsidR="007366A3">
              <w:rPr>
                <w:rFonts w:ascii="Arial" w:hAnsi="Arial" w:cs="Arial"/>
                <w:sz w:val="18"/>
                <w:szCs w:val="18"/>
                <w:lang w:val="es-ES_tradnl"/>
              </w:rPr>
              <w:t>ó que no fueron identificados servicios médicos u otros servicios en este momento.</w:t>
            </w:r>
          </w:p>
          <w:p w:rsidR="002736FB" w:rsidRPr="00BD2AAF" w:rsidRDefault="007366A3" w:rsidP="007366A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366A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2736FB" w:rsidRPr="00BD2AAF" w:rsidRDefault="002736FB">
      <w:pPr>
        <w:spacing w:after="200" w:line="276" w:lineRule="auto"/>
        <w:rPr>
          <w:lang w:val="es-ES_tradnl"/>
        </w:rPr>
      </w:pPr>
    </w:p>
    <w:sectPr w:rsidR="002736FB" w:rsidRPr="00BD2AAF" w:rsidSect="0028001A">
      <w:footerReference w:type="default" r:id="rId9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A" w:rsidRDefault="0019306A" w:rsidP="00BF7488">
      <w:r>
        <w:separator/>
      </w:r>
    </w:p>
  </w:endnote>
  <w:endnote w:type="continuationSeparator" w:id="0">
    <w:p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093D3E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093D3E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A" w:rsidRDefault="0019306A" w:rsidP="00BF7488">
      <w:r>
        <w:separator/>
      </w:r>
    </w:p>
  </w:footnote>
  <w:footnote w:type="continuationSeparator" w:id="0">
    <w:p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Ky4lQkHcs4n9jH7N53qvUYWnrQ=" w:salt="O3vBLF7+B1el1MNV7fZC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70FA"/>
    <w:rsid w:val="000578E8"/>
    <w:rsid w:val="00066189"/>
    <w:rsid w:val="00066E4C"/>
    <w:rsid w:val="00073725"/>
    <w:rsid w:val="00080244"/>
    <w:rsid w:val="00082C63"/>
    <w:rsid w:val="00093D3E"/>
    <w:rsid w:val="000A649C"/>
    <w:rsid w:val="000B6BF9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5F0E"/>
    <w:rsid w:val="0019306A"/>
    <w:rsid w:val="001A207E"/>
    <w:rsid w:val="001B5AAA"/>
    <w:rsid w:val="001D33FB"/>
    <w:rsid w:val="001D3D69"/>
    <w:rsid w:val="001D610F"/>
    <w:rsid w:val="001D7FDA"/>
    <w:rsid w:val="001E1A36"/>
    <w:rsid w:val="001E7074"/>
    <w:rsid w:val="001F2CE6"/>
    <w:rsid w:val="001F44FC"/>
    <w:rsid w:val="001F66DF"/>
    <w:rsid w:val="002075E1"/>
    <w:rsid w:val="00216B03"/>
    <w:rsid w:val="00231388"/>
    <w:rsid w:val="00232EC4"/>
    <w:rsid w:val="00234A29"/>
    <w:rsid w:val="002370D1"/>
    <w:rsid w:val="00245BB0"/>
    <w:rsid w:val="00252D30"/>
    <w:rsid w:val="002617FA"/>
    <w:rsid w:val="00271996"/>
    <w:rsid w:val="002736FB"/>
    <w:rsid w:val="00273A61"/>
    <w:rsid w:val="00274B04"/>
    <w:rsid w:val="0028001A"/>
    <w:rsid w:val="00287B45"/>
    <w:rsid w:val="00291F75"/>
    <w:rsid w:val="00293B77"/>
    <w:rsid w:val="002A0EF9"/>
    <w:rsid w:val="002A1795"/>
    <w:rsid w:val="002C6D84"/>
    <w:rsid w:val="002D627E"/>
    <w:rsid w:val="002D6E8C"/>
    <w:rsid w:val="002D7CCE"/>
    <w:rsid w:val="002E726D"/>
    <w:rsid w:val="002F35F5"/>
    <w:rsid w:val="002F64C5"/>
    <w:rsid w:val="00303AAE"/>
    <w:rsid w:val="00306077"/>
    <w:rsid w:val="00314688"/>
    <w:rsid w:val="00316D3D"/>
    <w:rsid w:val="00322CD7"/>
    <w:rsid w:val="00323229"/>
    <w:rsid w:val="00357830"/>
    <w:rsid w:val="003624AB"/>
    <w:rsid w:val="003629A6"/>
    <w:rsid w:val="00373B8C"/>
    <w:rsid w:val="00377F6D"/>
    <w:rsid w:val="0038183F"/>
    <w:rsid w:val="00381DA2"/>
    <w:rsid w:val="00386E05"/>
    <w:rsid w:val="00395D2D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76D0"/>
    <w:rsid w:val="004F5DE5"/>
    <w:rsid w:val="00502B7E"/>
    <w:rsid w:val="0050319D"/>
    <w:rsid w:val="00521303"/>
    <w:rsid w:val="00524301"/>
    <w:rsid w:val="00525CB6"/>
    <w:rsid w:val="0052682B"/>
    <w:rsid w:val="00526AC1"/>
    <w:rsid w:val="00531EF3"/>
    <w:rsid w:val="00540FCD"/>
    <w:rsid w:val="005438E9"/>
    <w:rsid w:val="00543CC7"/>
    <w:rsid w:val="0055085A"/>
    <w:rsid w:val="0055739D"/>
    <w:rsid w:val="00570214"/>
    <w:rsid w:val="005760C4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63A27"/>
    <w:rsid w:val="0076451B"/>
    <w:rsid w:val="00770751"/>
    <w:rsid w:val="00786CC2"/>
    <w:rsid w:val="0079083B"/>
    <w:rsid w:val="007920C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4263"/>
    <w:rsid w:val="008E73AA"/>
    <w:rsid w:val="008F44F5"/>
    <w:rsid w:val="00902408"/>
    <w:rsid w:val="00912893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6919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6897"/>
    <w:rsid w:val="00AB7EE2"/>
    <w:rsid w:val="00AC234B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0F57"/>
    <w:rsid w:val="00B12F59"/>
    <w:rsid w:val="00B13E32"/>
    <w:rsid w:val="00B36841"/>
    <w:rsid w:val="00B47AF5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E6244"/>
    <w:rsid w:val="00BF4D2D"/>
    <w:rsid w:val="00BF7488"/>
    <w:rsid w:val="00BF7D9B"/>
    <w:rsid w:val="00C11557"/>
    <w:rsid w:val="00C31FCF"/>
    <w:rsid w:val="00C34866"/>
    <w:rsid w:val="00C37178"/>
    <w:rsid w:val="00C52D2F"/>
    <w:rsid w:val="00C56858"/>
    <w:rsid w:val="00C61E0F"/>
    <w:rsid w:val="00C66818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305A"/>
    <w:rsid w:val="00DC489C"/>
    <w:rsid w:val="00DC4CE8"/>
    <w:rsid w:val="00DC74CD"/>
    <w:rsid w:val="00DD08E3"/>
    <w:rsid w:val="00DD4773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429"/>
    <w:rsid w:val="00E97876"/>
    <w:rsid w:val="00EA2D03"/>
    <w:rsid w:val="00EA6F07"/>
    <w:rsid w:val="00EC470D"/>
    <w:rsid w:val="00ED3745"/>
    <w:rsid w:val="00EE09CE"/>
    <w:rsid w:val="00EF4E21"/>
    <w:rsid w:val="00F00577"/>
    <w:rsid w:val="00F01185"/>
    <w:rsid w:val="00F12F69"/>
    <w:rsid w:val="00F153A7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49C5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B0FBA"/>
    <w:rsid w:val="00FB3279"/>
    <w:rsid w:val="00FB40C8"/>
    <w:rsid w:val="00FC0E03"/>
    <w:rsid w:val="00FC1106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31E1-2DC9-4519-B84F-9A6269AC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Pritchard, James B</cp:lastModifiedBy>
  <cp:revision>3</cp:revision>
  <cp:lastPrinted>2014-04-15T16:51:00Z</cp:lastPrinted>
  <dcterms:created xsi:type="dcterms:W3CDTF">2017-03-10T14:23:00Z</dcterms:created>
  <dcterms:modified xsi:type="dcterms:W3CDTF">2017-03-10T14:24:00Z</dcterms:modified>
</cp:coreProperties>
</file>